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4"/>
        <w:tblW w:w="949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55"/>
        <w:gridCol w:w="5042"/>
      </w:tblGrid>
      <w:tr w14:paraId="0C9146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97" w:type="dxa"/>
            <w:gridSpan w:val="2"/>
            <w:vAlign w:val="center"/>
          </w:tcPr>
          <w:p w14:paraId="2F7AD8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  <w:t>现场勘验确认表</w:t>
            </w:r>
          </w:p>
          <w:p w14:paraId="15E45E13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18"/>
                <w:szCs w:val="18"/>
              </w:rPr>
            </w:pPr>
          </w:p>
        </w:tc>
      </w:tr>
      <w:tr w14:paraId="2E751F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497" w:type="dxa"/>
            <w:gridSpan w:val="2"/>
            <w:vAlign w:val="bottom"/>
          </w:tcPr>
          <w:p w14:paraId="0591ACCD">
            <w:pPr>
              <w:widowControl/>
              <w:jc w:val="left"/>
              <w:textAlignment w:val="bottom"/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</w:rPr>
              <w:t xml:space="preserve">                                      </w:t>
            </w:r>
          </w:p>
          <w:p w14:paraId="5C4E50FE">
            <w:pPr>
              <w:widowControl/>
              <w:jc w:val="left"/>
              <w:textAlignment w:val="bottom"/>
              <w:rPr>
                <w:rFonts w:ascii="宋体" w:hAnsi="宋体" w:cs="仿宋_GB2312"/>
                <w:color w:val="000000"/>
                <w:szCs w:val="21"/>
              </w:rPr>
            </w:pPr>
          </w:p>
        </w:tc>
      </w:tr>
      <w:tr w14:paraId="375704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79E4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标的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  <w:highlight w:val="none"/>
              </w:rPr>
              <w:t>编号</w:t>
            </w:r>
          </w:p>
        </w:tc>
        <w:tc>
          <w:tcPr>
            <w:tcW w:w="5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5E94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标的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  <w:highlight w:val="none"/>
              </w:rPr>
              <w:t>名称</w:t>
            </w:r>
          </w:p>
        </w:tc>
      </w:tr>
      <w:tr w14:paraId="25F815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2FCD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5F68F5CC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5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D95A226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DD93D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0866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转让方</w:t>
            </w:r>
          </w:p>
        </w:tc>
        <w:tc>
          <w:tcPr>
            <w:tcW w:w="5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F0B9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意向方</w:t>
            </w:r>
          </w:p>
        </w:tc>
      </w:tr>
      <w:tr w14:paraId="43DC84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40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3747A683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方已按照公告要求，将转让标的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内容、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范围、边界进行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明显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标识，并指派专人带领意向方完成勘验工作，对意向方的勘验工作给予了全面的支持和配合。</w:t>
            </w:r>
          </w:p>
          <w:p w14:paraId="5E653CF1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504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4FFA9CD5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我方已对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转让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标的进行了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实地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勘验工作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我方在此郑重承诺：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标的数量、质量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、范围等现状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充分了解并予以确认，同时已做好勘验记录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。因标的瑕疵产生的相关后果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由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我方自行承担。</w:t>
            </w:r>
          </w:p>
        </w:tc>
      </w:tr>
      <w:tr w14:paraId="741FB8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44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30BD043"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转让方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zh-CN"/>
              </w:rPr>
              <w:t>签章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zh-CN"/>
              </w:rPr>
              <w:t>）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：</w:t>
            </w:r>
          </w:p>
        </w:tc>
        <w:tc>
          <w:tcPr>
            <w:tcW w:w="504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35FB5F97"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意向方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zh-CN"/>
              </w:rPr>
              <w:t>签章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zh-CN"/>
              </w:rPr>
              <w:t>）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：</w:t>
            </w:r>
          </w:p>
          <w:p w14:paraId="0317ADFE">
            <w:pPr>
              <w:widowControl/>
              <w:jc w:val="right"/>
              <w:textAlignment w:val="bottom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1D76C73D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71CE7E31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2D75B994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77C66575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637CF13B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777112E6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2C03435E">
            <w:pPr>
              <w:tabs>
                <w:tab w:val="left" w:pos="1731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        年   月   日</w:t>
            </w:r>
          </w:p>
        </w:tc>
      </w:tr>
      <w:tr w14:paraId="15B04E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97" w:type="dxa"/>
            <w:gridSpan w:val="2"/>
            <w:vAlign w:val="bottom"/>
          </w:tcPr>
          <w:p w14:paraId="5CE33297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34108046">
            <w:pPr>
              <w:widowControl/>
              <w:jc w:val="both"/>
              <w:textAlignment w:val="bottom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本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确认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表一式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份，转让方、意向方各执一份。</w:t>
            </w:r>
          </w:p>
        </w:tc>
      </w:tr>
    </w:tbl>
    <w:p w14:paraId="704DD40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5ZTBkY2Y0YmMzYjEyM2M3YmJkZDJjODlkYmVhMzIifQ=="/>
  </w:docVars>
  <w:rsids>
    <w:rsidRoot w:val="7F8415F2"/>
    <w:rsid w:val="00075826"/>
    <w:rsid w:val="00256533"/>
    <w:rsid w:val="00390D84"/>
    <w:rsid w:val="0040055B"/>
    <w:rsid w:val="005107DF"/>
    <w:rsid w:val="00AF247C"/>
    <w:rsid w:val="00AF47F0"/>
    <w:rsid w:val="00B56CF7"/>
    <w:rsid w:val="00E32ABA"/>
    <w:rsid w:val="01BD670F"/>
    <w:rsid w:val="020A28AE"/>
    <w:rsid w:val="0271660E"/>
    <w:rsid w:val="0330712B"/>
    <w:rsid w:val="03F47FF1"/>
    <w:rsid w:val="045560E5"/>
    <w:rsid w:val="05AB4210"/>
    <w:rsid w:val="05BD076A"/>
    <w:rsid w:val="068F188C"/>
    <w:rsid w:val="07786E18"/>
    <w:rsid w:val="07A609D1"/>
    <w:rsid w:val="08806DCF"/>
    <w:rsid w:val="09811B25"/>
    <w:rsid w:val="098E76DC"/>
    <w:rsid w:val="0AA3110E"/>
    <w:rsid w:val="0B4A1652"/>
    <w:rsid w:val="0C2F56A2"/>
    <w:rsid w:val="0C795871"/>
    <w:rsid w:val="0C8D16FE"/>
    <w:rsid w:val="0C935920"/>
    <w:rsid w:val="0CE132FA"/>
    <w:rsid w:val="0D074FED"/>
    <w:rsid w:val="0DB95E42"/>
    <w:rsid w:val="0E513748"/>
    <w:rsid w:val="0E66741F"/>
    <w:rsid w:val="0ED53BC7"/>
    <w:rsid w:val="0F750048"/>
    <w:rsid w:val="0FBE2DDD"/>
    <w:rsid w:val="0FDB08F5"/>
    <w:rsid w:val="101D640F"/>
    <w:rsid w:val="10945EA9"/>
    <w:rsid w:val="11516CB0"/>
    <w:rsid w:val="126673A5"/>
    <w:rsid w:val="13817A43"/>
    <w:rsid w:val="146D4B0A"/>
    <w:rsid w:val="154C2BE0"/>
    <w:rsid w:val="15505F9E"/>
    <w:rsid w:val="15627AF4"/>
    <w:rsid w:val="16424B40"/>
    <w:rsid w:val="166D4FE0"/>
    <w:rsid w:val="16A85984"/>
    <w:rsid w:val="16DF4FC2"/>
    <w:rsid w:val="17D75088"/>
    <w:rsid w:val="18391440"/>
    <w:rsid w:val="18B5324C"/>
    <w:rsid w:val="19B60C60"/>
    <w:rsid w:val="19DF70ED"/>
    <w:rsid w:val="19FE6ACB"/>
    <w:rsid w:val="1B0D6EC5"/>
    <w:rsid w:val="1BA01523"/>
    <w:rsid w:val="1BF773C5"/>
    <w:rsid w:val="1C8022AA"/>
    <w:rsid w:val="1CE74449"/>
    <w:rsid w:val="1D0E7AB3"/>
    <w:rsid w:val="1D92739B"/>
    <w:rsid w:val="1DB47E4F"/>
    <w:rsid w:val="1DC7179C"/>
    <w:rsid w:val="1E333E71"/>
    <w:rsid w:val="1E867009"/>
    <w:rsid w:val="20E14906"/>
    <w:rsid w:val="21681A1C"/>
    <w:rsid w:val="2173186F"/>
    <w:rsid w:val="21F67EB4"/>
    <w:rsid w:val="22687A40"/>
    <w:rsid w:val="22D41A97"/>
    <w:rsid w:val="23656DC5"/>
    <w:rsid w:val="237F79D0"/>
    <w:rsid w:val="243602A4"/>
    <w:rsid w:val="250B5EC4"/>
    <w:rsid w:val="260141AD"/>
    <w:rsid w:val="26B33D88"/>
    <w:rsid w:val="2A0D6C0A"/>
    <w:rsid w:val="2A813F3F"/>
    <w:rsid w:val="2ABF1BD3"/>
    <w:rsid w:val="2ABF4DE3"/>
    <w:rsid w:val="2AE31F68"/>
    <w:rsid w:val="2BCD62AB"/>
    <w:rsid w:val="2BEC3771"/>
    <w:rsid w:val="2BF72C72"/>
    <w:rsid w:val="2D1054D6"/>
    <w:rsid w:val="2D3257F6"/>
    <w:rsid w:val="2D6E6F86"/>
    <w:rsid w:val="2EE07C83"/>
    <w:rsid w:val="2F526362"/>
    <w:rsid w:val="2FBE1561"/>
    <w:rsid w:val="2FE0634A"/>
    <w:rsid w:val="3031691D"/>
    <w:rsid w:val="30390BB2"/>
    <w:rsid w:val="307B60BB"/>
    <w:rsid w:val="31063B47"/>
    <w:rsid w:val="311B574D"/>
    <w:rsid w:val="314D65AB"/>
    <w:rsid w:val="321366E4"/>
    <w:rsid w:val="321B1EC0"/>
    <w:rsid w:val="321B254B"/>
    <w:rsid w:val="325E3397"/>
    <w:rsid w:val="32DE79EF"/>
    <w:rsid w:val="33545EA6"/>
    <w:rsid w:val="33587159"/>
    <w:rsid w:val="34C245EC"/>
    <w:rsid w:val="34D6110A"/>
    <w:rsid w:val="366359D5"/>
    <w:rsid w:val="36D831FD"/>
    <w:rsid w:val="371E2618"/>
    <w:rsid w:val="376D0960"/>
    <w:rsid w:val="390A758A"/>
    <w:rsid w:val="398269C9"/>
    <w:rsid w:val="3A994B56"/>
    <w:rsid w:val="3ACD536F"/>
    <w:rsid w:val="3F1401E7"/>
    <w:rsid w:val="3F3D0D9F"/>
    <w:rsid w:val="40AE7303"/>
    <w:rsid w:val="410C1D8F"/>
    <w:rsid w:val="41CA306B"/>
    <w:rsid w:val="42517AA6"/>
    <w:rsid w:val="432D16C7"/>
    <w:rsid w:val="437E7D44"/>
    <w:rsid w:val="44C01637"/>
    <w:rsid w:val="45B140E3"/>
    <w:rsid w:val="46672442"/>
    <w:rsid w:val="469E4ED4"/>
    <w:rsid w:val="46B02A28"/>
    <w:rsid w:val="473F49D5"/>
    <w:rsid w:val="47745287"/>
    <w:rsid w:val="49F41C3E"/>
    <w:rsid w:val="4C1A0C41"/>
    <w:rsid w:val="4C1F7FD5"/>
    <w:rsid w:val="4C263DA7"/>
    <w:rsid w:val="4CE95C21"/>
    <w:rsid w:val="4D1D7AC9"/>
    <w:rsid w:val="4EBC0D84"/>
    <w:rsid w:val="4FAA5D49"/>
    <w:rsid w:val="4FDE3F9E"/>
    <w:rsid w:val="530709BF"/>
    <w:rsid w:val="53C00B41"/>
    <w:rsid w:val="546D259B"/>
    <w:rsid w:val="547039D9"/>
    <w:rsid w:val="55005872"/>
    <w:rsid w:val="563B2943"/>
    <w:rsid w:val="56CD31EF"/>
    <w:rsid w:val="5767132F"/>
    <w:rsid w:val="579B294A"/>
    <w:rsid w:val="582341EB"/>
    <w:rsid w:val="586761D4"/>
    <w:rsid w:val="58757DF9"/>
    <w:rsid w:val="59924B92"/>
    <w:rsid w:val="5997231D"/>
    <w:rsid w:val="59E75A91"/>
    <w:rsid w:val="59FB1D53"/>
    <w:rsid w:val="5B05765A"/>
    <w:rsid w:val="5BFF1420"/>
    <w:rsid w:val="5C9F0A0D"/>
    <w:rsid w:val="5D1D2469"/>
    <w:rsid w:val="5D961AEA"/>
    <w:rsid w:val="5ECC203E"/>
    <w:rsid w:val="5F3F69E6"/>
    <w:rsid w:val="5F416A2D"/>
    <w:rsid w:val="61A44758"/>
    <w:rsid w:val="61EB04D8"/>
    <w:rsid w:val="6222013D"/>
    <w:rsid w:val="63664AD0"/>
    <w:rsid w:val="63E32CBE"/>
    <w:rsid w:val="64145C3D"/>
    <w:rsid w:val="652C2CE4"/>
    <w:rsid w:val="65E65175"/>
    <w:rsid w:val="66B13961"/>
    <w:rsid w:val="66F21536"/>
    <w:rsid w:val="67684EC5"/>
    <w:rsid w:val="687E6431"/>
    <w:rsid w:val="699A6936"/>
    <w:rsid w:val="6A0547D2"/>
    <w:rsid w:val="6A714CD8"/>
    <w:rsid w:val="6B66500D"/>
    <w:rsid w:val="6C4F2B43"/>
    <w:rsid w:val="6C4F4962"/>
    <w:rsid w:val="6C6B3D47"/>
    <w:rsid w:val="6E097FFA"/>
    <w:rsid w:val="6E253C8B"/>
    <w:rsid w:val="6E8B385D"/>
    <w:rsid w:val="6ECA581A"/>
    <w:rsid w:val="6EE32159"/>
    <w:rsid w:val="6F894467"/>
    <w:rsid w:val="6FC77140"/>
    <w:rsid w:val="6FD67A63"/>
    <w:rsid w:val="6FDA2804"/>
    <w:rsid w:val="707053C2"/>
    <w:rsid w:val="71687E92"/>
    <w:rsid w:val="719E4023"/>
    <w:rsid w:val="72D9457B"/>
    <w:rsid w:val="73042155"/>
    <w:rsid w:val="739256C1"/>
    <w:rsid w:val="7406191F"/>
    <w:rsid w:val="75D8607D"/>
    <w:rsid w:val="75EB0E86"/>
    <w:rsid w:val="76142C9B"/>
    <w:rsid w:val="77687BDE"/>
    <w:rsid w:val="779E35D9"/>
    <w:rsid w:val="77CC603D"/>
    <w:rsid w:val="78FF7446"/>
    <w:rsid w:val="79E65600"/>
    <w:rsid w:val="7A0D188D"/>
    <w:rsid w:val="7A8A503A"/>
    <w:rsid w:val="7AED6520"/>
    <w:rsid w:val="7B941ACD"/>
    <w:rsid w:val="7CC80347"/>
    <w:rsid w:val="7CF07247"/>
    <w:rsid w:val="7DA52778"/>
    <w:rsid w:val="7DF85394"/>
    <w:rsid w:val="7E4303FF"/>
    <w:rsid w:val="7E733BB4"/>
    <w:rsid w:val="7F273159"/>
    <w:rsid w:val="7F8415F2"/>
    <w:rsid w:val="7FAD3103"/>
    <w:rsid w:val="7FC17C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800080"/>
      <w:u w:val="none"/>
    </w:rPr>
  </w:style>
  <w:style w:type="character" w:styleId="7">
    <w:name w:val="Hyperlink"/>
    <w:basedOn w:val="5"/>
    <w:unhideWhenUsed/>
    <w:qFormat/>
    <w:uiPriority w:val="99"/>
    <w:rPr>
      <w:color w:val="0000FF"/>
      <w:u w:val="none"/>
    </w:rPr>
  </w:style>
  <w:style w:type="character" w:customStyle="1" w:styleId="8">
    <w:name w:val="页脚 Char"/>
    <w:basedOn w:val="5"/>
    <w:link w:val="2"/>
    <w:semiHidden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5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251</Words>
  <Characters>264</Characters>
  <Lines>4</Lines>
  <Paragraphs>1</Paragraphs>
  <TotalTime>14</TotalTime>
  <ScaleCrop>false</ScaleCrop>
  <LinksUpToDate>false</LinksUpToDate>
  <CharactersWithSpaces>326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2015-07-16T01:28:00Z</dcterms:created>
  <dc:creator>WangQZ</dc:creator>
  <cp:lastModifiedBy>曹艳兰</cp:lastModifiedBy>
  <dcterms:modified xsi:type="dcterms:W3CDTF">2026-03-20T00:57:55Z</dcterms:modified>
  <dc:title>现场勘验备案表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69325DD5D2174EB8B06E5609CBD0BAA9_13</vt:lpwstr>
  </property>
  <property fmtid="{D5CDD505-2E9C-101B-9397-08002B2CF9AE}" pid="4" name="KSOTemplateDocerSaveRecord">
    <vt:lpwstr>eyJoZGlkIjoiZmRlY2JmMDZkMzg1M2ExZjNhNTlmOTcyYmFmOTE1NDUiLCJ1c2VySWQiOiIzNTUzMDU3MDUifQ==</vt:lpwstr>
  </property>
</Properties>
</file>